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12" w:rsidRPr="00892B12" w:rsidRDefault="002C00BD" w:rsidP="00944A4B">
      <w:pPr>
        <w:pStyle w:val="a3"/>
        <w:spacing w:before="0" w:beforeAutospacing="0" w:after="0" w:afterAutospacing="0" w:line="276" w:lineRule="auto"/>
        <w:ind w:firstLine="432"/>
        <w:rPr>
          <w:sz w:val="40"/>
          <w:szCs w:val="40"/>
        </w:rPr>
      </w:pPr>
      <w:r>
        <w:rPr>
          <w:rFonts w:ascii="Arial Narrow" w:eastAsia="Calibri" w:hAnsi="Arial Narrow"/>
          <w:b/>
          <w:bCs/>
          <w:i/>
          <w:iCs/>
          <w:kern w:val="24"/>
          <w:sz w:val="40"/>
          <w:szCs w:val="40"/>
          <w:lang w:val="uk-UA"/>
        </w:rPr>
        <w:t xml:space="preserve">   </w:t>
      </w:r>
      <w:r w:rsidR="00473B16">
        <w:rPr>
          <w:rFonts w:ascii="Arial Narrow" w:eastAsia="Calibri" w:hAnsi="Arial Narrow"/>
          <w:b/>
          <w:bCs/>
          <w:i/>
          <w:iCs/>
          <w:kern w:val="24"/>
          <w:sz w:val="40"/>
          <w:szCs w:val="40"/>
          <w:lang w:val="uk-UA"/>
        </w:rPr>
        <w:t xml:space="preserve">    </w:t>
      </w:r>
      <w:r w:rsidR="00892B12" w:rsidRPr="00892B12">
        <w:rPr>
          <w:rFonts w:ascii="Arial Narrow" w:eastAsia="Calibri" w:hAnsi="Arial Narrow"/>
          <w:b/>
          <w:bCs/>
          <w:i/>
          <w:iCs/>
          <w:kern w:val="24"/>
          <w:sz w:val="40"/>
          <w:szCs w:val="40"/>
          <w:lang w:val="uk-UA"/>
        </w:rPr>
        <w:t>МОЗОЧКОВА СТИМУЛЯЦІЯ І ЛОГОКОРЕКЦІЯ</w:t>
      </w:r>
    </w:p>
    <w:p w:rsidR="00892B12" w:rsidRDefault="00892B12" w:rsidP="00892B12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2C00BD" w:rsidRPr="002C00BD" w:rsidRDefault="002C00BD" w:rsidP="002C00BD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2C00B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ЯК ПРОВОДЯТЬСЯ ЗАНЯТТЯ НА ДОШЦІ БІЛЬГОУ?</w:t>
      </w:r>
    </w:p>
    <w:p w:rsidR="002C00BD" w:rsidRPr="002C00BD" w:rsidRDefault="002C00BD" w:rsidP="002C00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Для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знайомства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з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дошкою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,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щоб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уникнути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страху у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дитини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, а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також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щоб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вона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швидше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освоїлася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краще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почати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з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простих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вправ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2C00BD" w:rsidRPr="002C00BD" w:rsidRDefault="002C00BD" w:rsidP="002C00BD">
      <w:pPr>
        <w:numPr>
          <w:ilvl w:val="0"/>
          <w:numId w:val="11"/>
        </w:numPr>
        <w:spacing w:after="0" w:line="360" w:lineRule="auto"/>
        <w:ind w:left="1166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Залізти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і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злізти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з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дошки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: а)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спереду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; в)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ззаду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; з) з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обох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сторін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2C00BD" w:rsidRPr="002C00BD" w:rsidRDefault="002C00BD" w:rsidP="002C00BD">
      <w:pPr>
        <w:numPr>
          <w:ilvl w:val="0"/>
          <w:numId w:val="11"/>
        </w:numPr>
        <w:spacing w:after="0" w:line="360" w:lineRule="auto"/>
        <w:ind w:left="1166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Дитина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положенні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сидячи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«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по-турецьки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».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Розгойдуючи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дошку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попросити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дитину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втримати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proofErr w:type="gram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</w:t>
      </w:r>
      <w:proofErr w:type="gram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івновагу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2C00BD" w:rsidRPr="002C00BD" w:rsidRDefault="002C00BD" w:rsidP="002C00BD">
      <w:pPr>
        <w:numPr>
          <w:ilvl w:val="0"/>
          <w:numId w:val="11"/>
        </w:numPr>
        <w:spacing w:after="0" w:line="360" w:lineRule="auto"/>
        <w:ind w:left="1166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Дитина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положенні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сидячи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на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дошці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Вправи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для рук -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і</w:t>
      </w:r>
      <w:proofErr w:type="gram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</w:t>
      </w:r>
      <w:proofErr w:type="gram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ітація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плавання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Можна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двома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руками по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черзі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-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лівою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, </w:t>
      </w:r>
      <w:proofErr w:type="gram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правою</w:t>
      </w:r>
      <w:proofErr w:type="gram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2C00BD" w:rsidRPr="002C00BD" w:rsidRDefault="002C00BD" w:rsidP="002C00BD">
      <w:pPr>
        <w:numPr>
          <w:ilvl w:val="0"/>
          <w:numId w:val="11"/>
        </w:numPr>
        <w:spacing w:after="0" w:line="360" w:lineRule="auto"/>
        <w:ind w:left="1166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Дитина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положенні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сидячи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навпочіпки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Гойдальні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рухи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з боку в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бі</w:t>
      </w:r>
      <w:proofErr w:type="gram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</w:t>
      </w:r>
      <w:proofErr w:type="spellEnd"/>
      <w:proofErr w:type="gram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головою,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потім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зафіксувати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погляд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на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предметі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Кругове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обертання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головою.</w:t>
      </w:r>
    </w:p>
    <w:p w:rsidR="002C00BD" w:rsidRPr="002C00BD" w:rsidRDefault="002C00BD" w:rsidP="002C00BD">
      <w:pPr>
        <w:numPr>
          <w:ilvl w:val="0"/>
          <w:numId w:val="11"/>
        </w:numPr>
        <w:spacing w:after="0" w:line="360" w:lineRule="auto"/>
        <w:ind w:left="1166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Дитина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положенні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стоячи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або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сидячи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повільно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погойдується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вперед-назад.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Краще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виконувати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proofErr w:type="gram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</w:t>
      </w:r>
      <w:proofErr w:type="gram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ід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музику</w:t>
      </w:r>
      <w:proofErr w:type="spellEnd"/>
    </w:p>
    <w:p w:rsidR="002C00BD" w:rsidRPr="002C00BD" w:rsidRDefault="002C00BD" w:rsidP="002C00BD">
      <w:pPr>
        <w:numPr>
          <w:ilvl w:val="0"/>
          <w:numId w:val="11"/>
        </w:numPr>
        <w:spacing w:after="0" w:line="360" w:lineRule="auto"/>
        <w:ind w:left="1166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Положення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те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саме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Кругові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обертання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руками: а)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обидві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руки в одну сторону; б)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обидві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руки в </w:t>
      </w:r>
      <w:proofErr w:type="spellStart"/>
      <w:proofErr w:type="gram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</w:t>
      </w:r>
      <w:proofErr w:type="gram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ізні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боки; в) по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черзі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 одну сторону; г) по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черзі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різні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сторони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2C00BD" w:rsidRPr="002C00BD" w:rsidRDefault="002C00BD" w:rsidP="002C00BD">
      <w:pPr>
        <w:numPr>
          <w:ilvl w:val="0"/>
          <w:numId w:val="11"/>
        </w:numPr>
        <w:spacing w:after="0" w:line="360" w:lineRule="auto"/>
        <w:ind w:left="1166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Будь-яке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положення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: стоячи,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сидячи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,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навпочіпки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, на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колінах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 «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по-турецьки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»: а)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обидві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руки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покласти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на груди; б) </w:t>
      </w:r>
      <w:proofErr w:type="spellStart"/>
      <w:proofErr w:type="gram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</w:t>
      </w:r>
      <w:proofErr w:type="gram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ідняти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руки над головою; в)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прямі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руки в сторону; г)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нагнутися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,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дістати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пальці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ніг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; д) будь-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які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рухи</w:t>
      </w:r>
      <w:proofErr w:type="spellEnd"/>
      <w:r w:rsidRPr="002C00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2C00BD" w:rsidRPr="002C00BD" w:rsidRDefault="002C00BD" w:rsidP="002C00B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2C00BD" w:rsidRPr="002C00BD" w:rsidRDefault="002C00BD" w:rsidP="002C00B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2C00B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ВПРАВИ ДЛЯ ОСВОЄННЯ БАЛАНСУВАЛЬНОЇ ДОШКИ: </w:t>
      </w:r>
    </w:p>
    <w:p w:rsidR="002C00BD" w:rsidRPr="002C00BD" w:rsidRDefault="002C00BD" w:rsidP="002C00BD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C00BD">
        <w:rPr>
          <w:rFonts w:ascii="Times New Roman" w:eastAsia="Calibri" w:hAnsi="Times New Roman" w:cs="Times New Roman"/>
          <w:sz w:val="28"/>
          <w:szCs w:val="28"/>
          <w:lang w:val="uk-UA"/>
        </w:rPr>
        <w:t>Вправа 1. «Ось який я спритний»</w:t>
      </w:r>
    </w:p>
    <w:p w:rsidR="002C00BD" w:rsidRPr="002C00BD" w:rsidRDefault="002C00BD" w:rsidP="002C00B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C00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Залізти і злізти з дошки: спереду, ззаду, з обох боків (5-10 разів)</w:t>
      </w:r>
    </w:p>
    <w:p w:rsidR="002C00BD" w:rsidRPr="002C00BD" w:rsidRDefault="002C00BD" w:rsidP="002C00BD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C00BD">
        <w:rPr>
          <w:rFonts w:ascii="Times New Roman" w:eastAsia="Calibri" w:hAnsi="Times New Roman" w:cs="Times New Roman"/>
          <w:sz w:val="28"/>
          <w:szCs w:val="28"/>
          <w:lang w:val="uk-UA"/>
        </w:rPr>
        <w:t>Вправа 2. «Як гарно я сиджу, спинку рівно я тримаю»</w:t>
      </w:r>
    </w:p>
    <w:p w:rsidR="002C00BD" w:rsidRPr="002C00BD" w:rsidRDefault="002C00BD" w:rsidP="002C00B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C00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Дитина сидить по-турецьки (підібравши під себе ноги), дорослий розгойдує дошку. Дитина утримує рівновагу (2-3 хв)</w:t>
      </w:r>
    </w:p>
    <w:p w:rsidR="002C00BD" w:rsidRPr="002C00BD" w:rsidRDefault="002C00BD" w:rsidP="002C00BD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C00BD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Вправа 3. «Плавання»</w:t>
      </w:r>
    </w:p>
    <w:p w:rsidR="002C00BD" w:rsidRPr="002C00BD" w:rsidRDefault="002C00BD" w:rsidP="002C00B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C00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Імітація плавання (у положенні стоячи)</w:t>
      </w:r>
    </w:p>
    <w:p w:rsidR="002C00BD" w:rsidRPr="002C00BD" w:rsidRDefault="002C00BD" w:rsidP="002C00BD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C00BD">
        <w:rPr>
          <w:rFonts w:ascii="Times New Roman" w:eastAsia="Calibri" w:hAnsi="Times New Roman" w:cs="Times New Roman"/>
          <w:sz w:val="28"/>
          <w:szCs w:val="28"/>
          <w:lang w:val="uk-UA"/>
        </w:rPr>
        <w:t>Вправа 4. Ножиці.</w:t>
      </w:r>
    </w:p>
    <w:p w:rsidR="002C00BD" w:rsidRPr="002C00BD" w:rsidRDefault="002C00BD" w:rsidP="002C00B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C00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Дитина сидить, витягує руки перед собою, одночасно обидві повертає вліво, а голову вправо і тягнеться. А потім навпаки: голову вліво, руки вправо і тягнеться. Необхідно утримувати рівновагу.</w:t>
      </w:r>
    </w:p>
    <w:p w:rsidR="002C00BD" w:rsidRPr="002C00BD" w:rsidRDefault="002C00BD" w:rsidP="002C00BD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C00BD">
        <w:rPr>
          <w:rFonts w:ascii="Times New Roman" w:eastAsia="Calibri" w:hAnsi="Times New Roman" w:cs="Times New Roman"/>
          <w:sz w:val="28"/>
          <w:szCs w:val="28"/>
          <w:lang w:val="uk-UA"/>
        </w:rPr>
        <w:t>Вправа 5. «Терези».</w:t>
      </w:r>
    </w:p>
    <w:p w:rsidR="002C00BD" w:rsidRPr="002C00BD" w:rsidRDefault="002C00BD" w:rsidP="002C00B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C00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Руки як у балерини внизу і вгору, зображують чашу терезів. Долоні догори, пальчики стикаються. Права рука вгору, долоня тягнеться туди, ліва опущена вниз, долоня дивиться на підлогу. Потім міняємо місцями. (від 5 до 20 разів)</w:t>
      </w:r>
    </w:p>
    <w:p w:rsidR="002C00BD" w:rsidRPr="002C00BD" w:rsidRDefault="002C00BD" w:rsidP="002C00BD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C00BD">
        <w:rPr>
          <w:rFonts w:ascii="Times New Roman" w:eastAsia="Calibri" w:hAnsi="Times New Roman" w:cs="Times New Roman"/>
          <w:sz w:val="28"/>
          <w:szCs w:val="28"/>
          <w:lang w:val="uk-UA"/>
        </w:rPr>
        <w:t>Вправа 7.</w:t>
      </w:r>
    </w:p>
    <w:p w:rsidR="002C00BD" w:rsidRPr="002C00BD" w:rsidRDefault="002C00BD" w:rsidP="002C00B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C00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Дитина в положенні стоячи або сидячи повільно похитується вперед-назад (під музику)</w:t>
      </w:r>
    </w:p>
    <w:p w:rsidR="002C00BD" w:rsidRPr="002C00BD" w:rsidRDefault="002C00BD" w:rsidP="002C00BD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C00BD">
        <w:rPr>
          <w:rFonts w:ascii="Times New Roman" w:eastAsia="Calibri" w:hAnsi="Times New Roman" w:cs="Times New Roman"/>
          <w:sz w:val="28"/>
          <w:szCs w:val="28"/>
          <w:lang w:val="uk-UA"/>
        </w:rPr>
        <w:t>Вправа 8.</w:t>
      </w:r>
    </w:p>
    <w:p w:rsidR="002C00BD" w:rsidRPr="002C00BD" w:rsidRDefault="002C00BD" w:rsidP="002C00B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C00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Дитина приймає будь-яке становище (стоячи, сидячи), обидві руки – на груди, потім нагору, в сторони.</w:t>
      </w:r>
    </w:p>
    <w:p w:rsidR="002C00BD" w:rsidRPr="002C00BD" w:rsidRDefault="002C00BD" w:rsidP="002C00BD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C00BD">
        <w:rPr>
          <w:rFonts w:ascii="Times New Roman" w:eastAsia="+mn-ea" w:hAnsi="Times New Roman" w:cs="Times New Roman"/>
          <w:b/>
          <w:bCs/>
          <w:iCs/>
          <w:kern w:val="24"/>
          <w:sz w:val="28"/>
          <w:szCs w:val="28"/>
          <w:lang w:val="uk-UA" w:eastAsia="ru-RU"/>
        </w:rPr>
        <w:t xml:space="preserve">УСКЛАДНЕНІ ВПРАВИ З ВИКОРИСТАННЯМ АКСЕСУАРІВ </w:t>
      </w:r>
    </w:p>
    <w:p w:rsidR="002C00BD" w:rsidRPr="002C00BD" w:rsidRDefault="002C00BD" w:rsidP="002C00BD">
      <w:pPr>
        <w:numPr>
          <w:ilvl w:val="0"/>
          <w:numId w:val="12"/>
        </w:numPr>
        <w:spacing w:after="16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C00BD">
        <w:rPr>
          <w:rFonts w:ascii="Times New Roman" w:eastAsia="+mn-ea" w:hAnsi="Times New Roman" w:cs="Times New Roman"/>
          <w:bCs/>
          <w:kern w:val="24"/>
          <w:sz w:val="28"/>
          <w:szCs w:val="28"/>
          <w:lang w:val="uk-UA" w:eastAsia="ru-RU"/>
        </w:rPr>
        <w:t>Мішечки різної ваги з крупою кидаємо дитині, вона їх повинна зловити.</w:t>
      </w:r>
    </w:p>
    <w:p w:rsidR="002C00BD" w:rsidRPr="002C00BD" w:rsidRDefault="002C00BD" w:rsidP="002C00BD">
      <w:pPr>
        <w:numPr>
          <w:ilvl w:val="0"/>
          <w:numId w:val="12"/>
        </w:numPr>
        <w:spacing w:after="16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C00BD">
        <w:rPr>
          <w:rFonts w:ascii="Times New Roman" w:eastAsia="+mn-ea" w:hAnsi="Times New Roman" w:cs="Times New Roman"/>
          <w:bCs/>
          <w:kern w:val="24"/>
          <w:sz w:val="28"/>
          <w:szCs w:val="28"/>
          <w:lang w:val="uk-UA" w:eastAsia="ru-RU"/>
        </w:rPr>
        <w:t>Ловити м'яч або мішечки від педагога однією рукою, двома, кидати і ловити одночасно.</w:t>
      </w:r>
    </w:p>
    <w:p w:rsidR="002C00BD" w:rsidRPr="002C00BD" w:rsidRDefault="002C00BD" w:rsidP="002C00BD">
      <w:pPr>
        <w:numPr>
          <w:ilvl w:val="0"/>
          <w:numId w:val="12"/>
        </w:numPr>
        <w:spacing w:after="16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C00BD">
        <w:rPr>
          <w:rFonts w:ascii="Times New Roman" w:eastAsia="+mn-ea" w:hAnsi="Times New Roman" w:cs="Times New Roman"/>
          <w:bCs/>
          <w:kern w:val="24"/>
          <w:sz w:val="28"/>
          <w:szCs w:val="28"/>
          <w:lang w:val="uk-UA" w:eastAsia="ru-RU"/>
        </w:rPr>
        <w:t>Підкидати мішечки вгору двома руками.</w:t>
      </w:r>
    </w:p>
    <w:p w:rsidR="002C00BD" w:rsidRPr="002C00BD" w:rsidRDefault="002C00BD" w:rsidP="002C00BD">
      <w:pPr>
        <w:numPr>
          <w:ilvl w:val="0"/>
          <w:numId w:val="12"/>
        </w:numPr>
        <w:spacing w:after="16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C00BD">
        <w:rPr>
          <w:rFonts w:ascii="Times New Roman" w:eastAsia="+mn-ea" w:hAnsi="Times New Roman" w:cs="Times New Roman"/>
          <w:bCs/>
          <w:kern w:val="24"/>
          <w:sz w:val="28"/>
          <w:szCs w:val="28"/>
          <w:lang w:val="uk-UA" w:eastAsia="ru-RU"/>
        </w:rPr>
        <w:t>Підкидати вгору правою рукою, потім лівою.</w:t>
      </w:r>
    </w:p>
    <w:p w:rsidR="002C00BD" w:rsidRPr="002C00BD" w:rsidRDefault="002C00BD" w:rsidP="002C00BD">
      <w:pPr>
        <w:numPr>
          <w:ilvl w:val="0"/>
          <w:numId w:val="12"/>
        </w:numPr>
        <w:spacing w:after="16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C00BD">
        <w:rPr>
          <w:rFonts w:ascii="Times New Roman" w:eastAsia="+mn-ea" w:hAnsi="Times New Roman" w:cs="Times New Roman"/>
          <w:bCs/>
          <w:kern w:val="24"/>
          <w:sz w:val="28"/>
          <w:szCs w:val="28"/>
          <w:lang w:val="uk-UA" w:eastAsia="ru-RU"/>
        </w:rPr>
        <w:t>Відбивати підвішений м'яч, лівою, правою, двома руками.</w:t>
      </w:r>
    </w:p>
    <w:p w:rsidR="002C00BD" w:rsidRPr="002C00BD" w:rsidRDefault="002C00BD" w:rsidP="002C00BD">
      <w:pPr>
        <w:numPr>
          <w:ilvl w:val="0"/>
          <w:numId w:val="12"/>
        </w:numPr>
        <w:spacing w:after="16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C00BD">
        <w:rPr>
          <w:rFonts w:ascii="Times New Roman" w:eastAsia="+mn-ea" w:hAnsi="Times New Roman" w:cs="Times New Roman"/>
          <w:bCs/>
          <w:kern w:val="24"/>
          <w:sz w:val="28"/>
          <w:szCs w:val="28"/>
          <w:lang w:val="uk-UA" w:eastAsia="ru-RU"/>
        </w:rPr>
        <w:t>Кидати мішечки в мішень на підлозі або на стіні.</w:t>
      </w:r>
    </w:p>
    <w:p w:rsidR="002C00BD" w:rsidRPr="002C00BD" w:rsidRDefault="002C00BD" w:rsidP="002C00BD">
      <w:pPr>
        <w:numPr>
          <w:ilvl w:val="0"/>
          <w:numId w:val="12"/>
        </w:numPr>
        <w:spacing w:after="16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C00BD">
        <w:rPr>
          <w:rFonts w:ascii="Times New Roman" w:eastAsia="+mn-ea" w:hAnsi="Times New Roman" w:cs="Times New Roman"/>
          <w:bCs/>
          <w:kern w:val="24"/>
          <w:sz w:val="28"/>
          <w:szCs w:val="28"/>
          <w:lang w:val="uk-UA" w:eastAsia="ru-RU"/>
        </w:rPr>
        <w:t>Відбивати м'яч-стрибунець від похилої дошки.</w:t>
      </w:r>
    </w:p>
    <w:p w:rsidR="002C00BD" w:rsidRPr="002C00BD" w:rsidRDefault="002C00BD" w:rsidP="002C00BD">
      <w:pPr>
        <w:numPr>
          <w:ilvl w:val="0"/>
          <w:numId w:val="12"/>
        </w:numPr>
        <w:spacing w:after="16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C00BD">
        <w:rPr>
          <w:rFonts w:ascii="Times New Roman" w:eastAsia="+mn-ea" w:hAnsi="Times New Roman" w:cs="Times New Roman"/>
          <w:bCs/>
          <w:kern w:val="24"/>
          <w:sz w:val="28"/>
          <w:szCs w:val="28"/>
          <w:lang w:val="uk-UA" w:eastAsia="ru-RU"/>
        </w:rPr>
        <w:t xml:space="preserve">Кинути підвішений на </w:t>
      </w:r>
      <w:proofErr w:type="spellStart"/>
      <w:r w:rsidRPr="002C00BD">
        <w:rPr>
          <w:rFonts w:ascii="Times New Roman" w:eastAsia="+mn-ea" w:hAnsi="Times New Roman" w:cs="Times New Roman"/>
          <w:bCs/>
          <w:kern w:val="24"/>
          <w:sz w:val="28"/>
          <w:szCs w:val="28"/>
          <w:lang w:val="uk-UA" w:eastAsia="ru-RU"/>
        </w:rPr>
        <w:t>резиночці</w:t>
      </w:r>
      <w:proofErr w:type="spellEnd"/>
      <w:r w:rsidRPr="002C00BD">
        <w:rPr>
          <w:rFonts w:ascii="Times New Roman" w:eastAsia="+mn-ea" w:hAnsi="Times New Roman" w:cs="Times New Roman"/>
          <w:bCs/>
          <w:kern w:val="24"/>
          <w:sz w:val="28"/>
          <w:szCs w:val="28"/>
          <w:lang w:val="uk-UA" w:eastAsia="ru-RU"/>
        </w:rPr>
        <w:t xml:space="preserve"> м'яч, встигнути сплеснути в долоні поки він летить, відбити м'яч.</w:t>
      </w:r>
    </w:p>
    <w:p w:rsidR="002C00BD" w:rsidRPr="002C00BD" w:rsidRDefault="002C00BD" w:rsidP="002C00BD">
      <w:pPr>
        <w:numPr>
          <w:ilvl w:val="0"/>
          <w:numId w:val="12"/>
        </w:numPr>
        <w:spacing w:after="16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C00BD">
        <w:rPr>
          <w:rFonts w:ascii="Times New Roman" w:eastAsia="+mn-ea" w:hAnsi="Times New Roman" w:cs="Times New Roman"/>
          <w:bCs/>
          <w:kern w:val="24"/>
          <w:sz w:val="28"/>
          <w:szCs w:val="28"/>
          <w:lang w:val="uk-UA" w:eastAsia="ru-RU"/>
        </w:rPr>
        <w:lastRenderedPageBreak/>
        <w:t>Відбивати м'ячик, що летить, паличкою або ракеткою.</w:t>
      </w:r>
    </w:p>
    <w:p w:rsidR="002C00BD" w:rsidRPr="002C00BD" w:rsidRDefault="002C00BD" w:rsidP="002C00BD">
      <w:pPr>
        <w:numPr>
          <w:ilvl w:val="0"/>
          <w:numId w:val="12"/>
        </w:numPr>
        <w:spacing w:after="16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C00BD">
        <w:rPr>
          <w:rFonts w:ascii="Times New Roman" w:eastAsia="Calibri" w:hAnsi="Times New Roman" w:cs="Times New Roman"/>
          <w:sz w:val="28"/>
          <w:szCs w:val="28"/>
          <w:lang w:val="uk-UA"/>
        </w:rPr>
        <w:t>Відбивати м’яч від похилої дошки</w:t>
      </w:r>
    </w:p>
    <w:p w:rsidR="002C00BD" w:rsidRPr="002C00BD" w:rsidRDefault="002C00BD" w:rsidP="002C00B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2C00B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Всі ці вправи універсальні, і в логопедичній роботі можливе їх виконання з використанням </w:t>
      </w:r>
      <w:proofErr w:type="spellStart"/>
      <w:r w:rsidRPr="002C00B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мовного</w:t>
      </w:r>
      <w:proofErr w:type="spellEnd"/>
      <w:r w:rsidRPr="002C00B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матеріалу. </w:t>
      </w:r>
    </w:p>
    <w:p w:rsidR="002C00BD" w:rsidRDefault="002C00BD" w:rsidP="002C00BD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892B12" w:rsidRPr="00892B12" w:rsidRDefault="00892B12" w:rsidP="002C00BD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ВПРАВИ НА ДОШЦІ-БАЛАНСИРІ ДЛЯ РОЗВИТКУ</w:t>
      </w:r>
    </w:p>
    <w:p w:rsidR="00892B12" w:rsidRPr="00892B12" w:rsidRDefault="00892B12" w:rsidP="002C00BD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ЗВУКОВОЇ СТОРОНИ МОВЛЕННЯ:</w:t>
      </w:r>
    </w:p>
    <w:p w:rsidR="00892B12" w:rsidRPr="00892B12" w:rsidRDefault="00892B12" w:rsidP="002C00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Проспівування</w:t>
      </w:r>
      <w:proofErr w:type="spellEnd"/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» голосних звуків, стоячи на дошці, що балансує. Усі голосні «співаємо» на видиху.</w:t>
      </w:r>
    </w:p>
    <w:p w:rsidR="00892B12" w:rsidRPr="00892B12" w:rsidRDefault="00892B12" w:rsidP="002C00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«Квітка розпускається»</w:t>
      </w:r>
    </w:p>
    <w:p w:rsidR="00892B12" w:rsidRPr="00892B12" w:rsidRDefault="00892B12" w:rsidP="002C00B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Стоячи на дошці балансування, руки опущені. Руки через сторони вгору – вдих, руки через сторони вниз, «співаємо»: АААА (на видиху)</w:t>
      </w:r>
    </w:p>
    <w:p w:rsidR="00892B12" w:rsidRPr="00892B12" w:rsidRDefault="00892B12" w:rsidP="002C00B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«Рубаємо </w:t>
      </w:r>
      <w:proofErr w:type="spellStart"/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дрова»Стоячи</w:t>
      </w:r>
      <w:proofErr w:type="spellEnd"/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балансувальній дошці, руки опущені, ноги ширші за плечі. Прямі руки вгору-вдих, нахил, «співаємо»: УУУУ( на видиху)</w:t>
      </w:r>
    </w:p>
    <w:p w:rsidR="00892B12" w:rsidRPr="00892B12" w:rsidRDefault="00892B12" w:rsidP="002C00B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«Обіймаємо сонечко»</w:t>
      </w:r>
    </w:p>
    <w:p w:rsidR="00892B12" w:rsidRPr="00892B12" w:rsidRDefault="00892B12" w:rsidP="002C00B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Стоячи на дошці балансування, руки опущені. Руки в сторони – вдих, руки вгору, кисті складаються, зображуючи «О», співаємо: ОООО.</w:t>
      </w:r>
    </w:p>
    <w:p w:rsidR="00892B12" w:rsidRPr="00892B12" w:rsidRDefault="00892B12" w:rsidP="002C00B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«Тримаємо кульку»</w:t>
      </w:r>
    </w:p>
    <w:p w:rsidR="00892B12" w:rsidRPr="00892B12" w:rsidRDefault="00892B12" w:rsidP="002C00B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Стоячи на дошці балансування, руки опущені. Руки в сторони - вдих, руки перед грудьми - видих: ЕЕЕЕ.</w:t>
      </w:r>
    </w:p>
    <w:p w:rsidR="00892B12" w:rsidRPr="00892B12" w:rsidRDefault="00892B12" w:rsidP="002C00B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«Ведмедик»</w:t>
      </w:r>
    </w:p>
    <w:p w:rsidR="00892B12" w:rsidRPr="00892B12" w:rsidRDefault="00892B12" w:rsidP="002C00B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Стоячи на дошці балансування, руки опущені. Прямі руки зі стиснутими кулаками відводимо назад - видих: ИИИИ</w:t>
      </w:r>
    </w:p>
    <w:p w:rsidR="00892B12" w:rsidRPr="00892B12" w:rsidRDefault="00892B12" w:rsidP="002C00B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«Метелик»</w:t>
      </w:r>
    </w:p>
    <w:p w:rsidR="00892B12" w:rsidRPr="00892B12" w:rsidRDefault="00892B12" w:rsidP="002C00B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Стоячи на дошці балансування, руки опущені. Руки плавно піднімаються вгору – ІІІІ (видих)</w:t>
      </w:r>
    </w:p>
    <w:p w:rsidR="00892B12" w:rsidRPr="00892B12" w:rsidRDefault="00892B12" w:rsidP="002C00B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C00BD" w:rsidRDefault="002C00BD" w:rsidP="002C00BD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2C00BD" w:rsidRDefault="002C00BD" w:rsidP="002C00BD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892B12" w:rsidRPr="00892B12" w:rsidRDefault="00892B12" w:rsidP="002C00BD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>ІГРИ ПРИ КОРЕКЦІЇ ЗВУКОВИМОВИ:</w:t>
      </w:r>
    </w:p>
    <w:p w:rsidR="00892B12" w:rsidRPr="00892B12" w:rsidRDefault="00892B12" w:rsidP="002C00B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Вправи з мішечками та м'ячами.</w:t>
      </w:r>
    </w:p>
    <w:p w:rsidR="00892B12" w:rsidRPr="00892B12" w:rsidRDefault="00892B12" w:rsidP="002C00B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Підкидати м'яч (мішок) і ловити, вимовляючи склад з автоматизованим звуком.</w:t>
      </w:r>
    </w:p>
    <w:p w:rsidR="00892B12" w:rsidRPr="00892B12" w:rsidRDefault="00892B12" w:rsidP="002C00B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Підкинути м'яч (мішечок), назвати склад (слово) з звуком, що автоматизується, зловити м'яч (мішечок).</w:t>
      </w:r>
    </w:p>
    <w:p w:rsidR="00892B12" w:rsidRPr="00892B12" w:rsidRDefault="00892B12" w:rsidP="002C00B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Ударами м'яча об підлогу або об стіну ділити слова на склади. При цьому дитина ловить м'яч двома руками чи однією рукою.</w:t>
      </w:r>
    </w:p>
    <w:p w:rsidR="00892B12" w:rsidRPr="00892B12" w:rsidRDefault="00892B12" w:rsidP="002C00B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Кидати м'яч об підлогу однією рукою ловити іншою при цьому називати склади (слова) з звуком, що автоматизується.</w:t>
      </w:r>
    </w:p>
    <w:p w:rsidR="00892B12" w:rsidRPr="00892B12" w:rsidRDefault="00892B12" w:rsidP="002C00B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Вправи з </w:t>
      </w:r>
      <w:proofErr w:type="spellStart"/>
      <w:r w:rsidRPr="00892B1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м'ячем</w:t>
      </w:r>
      <w:proofErr w:type="spellEnd"/>
      <w:r w:rsidRPr="00892B1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-маятником.</w:t>
      </w:r>
    </w:p>
    <w:p w:rsidR="00892B12" w:rsidRPr="00892B12" w:rsidRDefault="00892B12" w:rsidP="002C00B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Ловимо і кидаємо м'яч-маятник (він підвішується на гачок, вбитий у полицю, на відстані 1м 30см від підлоги) двома руками, вимовляючи склад з автоматизованим звуком</w:t>
      </w:r>
    </w:p>
    <w:p w:rsidR="00892B12" w:rsidRPr="00892B12" w:rsidRDefault="00892B12" w:rsidP="002C00B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«Підбивати» (розкритою долонькою верх) м'ячик лівою рукою, правою, почергово. Вимовляючи склад з автоматизованим звуком.</w:t>
      </w:r>
    </w:p>
    <w:p w:rsidR="00892B12" w:rsidRPr="00892B12" w:rsidRDefault="00892B12" w:rsidP="002C00B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Відбивати м'ячик ракеткою, планкою, вимовляючи склад (слово) з звуком, що автоматизується.</w:t>
      </w:r>
    </w:p>
    <w:p w:rsidR="00892B12" w:rsidRPr="00892B12" w:rsidRDefault="00892B12" w:rsidP="002C00B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Ловити і кидати дорослому різними руками по черзі з різної відстані, вимовляючи склади (слова) з звуком, що автоматизується.</w:t>
      </w:r>
    </w:p>
    <w:p w:rsidR="00892B12" w:rsidRPr="00892B12" w:rsidRDefault="00892B12" w:rsidP="002C00B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Вправи з кольоровими планками.</w:t>
      </w:r>
    </w:p>
    <w:p w:rsidR="00892B12" w:rsidRPr="00892B12" w:rsidRDefault="00892B12" w:rsidP="002C00BD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Відбивати м'яч-маятник ділянкою одного кольору чи різних кольорів (за сигналом педагога).</w:t>
      </w:r>
    </w:p>
    <w:p w:rsidR="00892B12" w:rsidRPr="00892B12" w:rsidRDefault="00892B12" w:rsidP="002C00BD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Відбивати м'яч правим, лівим кінцем планки, або серединою</w:t>
      </w:r>
    </w:p>
    <w:p w:rsidR="00892B12" w:rsidRPr="00892B12" w:rsidRDefault="00892B12" w:rsidP="002C00BD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Відбивати м'яч планкою, намагаючись збити ціль, що стоїть на підставці.</w:t>
      </w:r>
    </w:p>
    <w:p w:rsidR="00892B12" w:rsidRPr="00892B12" w:rsidRDefault="00892B12" w:rsidP="002C00B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Ігри з </w:t>
      </w:r>
      <w:r w:rsidR="00473B1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похилою </w:t>
      </w:r>
      <w:bookmarkStart w:id="0" w:name="_GoBack"/>
      <w:bookmarkEnd w:id="0"/>
      <w:r w:rsidRPr="00892B1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дошкою.</w:t>
      </w:r>
    </w:p>
    <w:p w:rsidR="00892B12" w:rsidRPr="00892B12" w:rsidRDefault="00892B12" w:rsidP="002C00BD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Знайти предмет із автоматизованим звуком у правому верхньому кутку, у нижньому ряду, у лівому стовпчику, у правому стовпчику тощо. Назвати та вдарити по ньому </w:t>
      </w:r>
      <w:proofErr w:type="spellStart"/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м'ячем</w:t>
      </w:r>
      <w:proofErr w:type="spellEnd"/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92B12" w:rsidRPr="00892B12" w:rsidRDefault="00892B12" w:rsidP="002C00BD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Те саме, але з прийменниками. Знайти предмет ПІД чимось, НАД чимось і вдарити по ньому м'ячиком.</w:t>
      </w:r>
    </w:p>
    <w:p w:rsidR="00892B12" w:rsidRPr="00892B12" w:rsidRDefault="00892B12" w:rsidP="002C00BD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«Точне місце»</w:t>
      </w:r>
    </w:p>
    <w:p w:rsidR="00892B12" w:rsidRPr="00892B12" w:rsidRDefault="00892B12" w:rsidP="002C00B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Знайти картинку зліва зверху, праворуч знизу і </w:t>
      </w:r>
      <w:proofErr w:type="spellStart"/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т.д</w:t>
      </w:r>
      <w:proofErr w:type="spellEnd"/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Вдарити у неї м'ячиком і    </w:t>
      </w:r>
    </w:p>
    <w:p w:rsidR="00892B12" w:rsidRPr="00892B12" w:rsidRDefault="00892B12" w:rsidP="002C00B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назвати.</w:t>
      </w:r>
    </w:p>
    <w:p w:rsidR="00892B12" w:rsidRPr="00892B12" w:rsidRDefault="00892B12" w:rsidP="002C00BD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Розмістити на дошці картинки, попросити попасти </w:t>
      </w:r>
      <w:proofErr w:type="spellStart"/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м'ячем</w:t>
      </w:r>
      <w:proofErr w:type="spellEnd"/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картинку з автоматизованим звуком, назвати картинку.</w:t>
      </w:r>
    </w:p>
    <w:p w:rsidR="00892B12" w:rsidRPr="00892B12" w:rsidRDefault="00892B12" w:rsidP="002C00BD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Попасти м'ячиком у картинку, де звук на початку слова, в середині, наприкінці слова тощо.</w:t>
      </w:r>
    </w:p>
    <w:p w:rsidR="00892B12" w:rsidRPr="00892B12" w:rsidRDefault="00892B12" w:rsidP="002C00B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92B12" w:rsidRPr="00892B12" w:rsidRDefault="00892B12" w:rsidP="002C00BD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ВПРАВИ НА РОЗВИТОК ФОНЕМАТИЧНИХ ПРОЦЕСІВ:</w:t>
      </w:r>
    </w:p>
    <w:p w:rsidR="00892B12" w:rsidRPr="00892B12" w:rsidRDefault="00892B12" w:rsidP="002C00BD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Стоячи на дошці повторити склади з опозиційними приголосними.</w:t>
      </w:r>
    </w:p>
    <w:p w:rsidR="00892B12" w:rsidRPr="00892B12" w:rsidRDefault="00892B12" w:rsidP="002C00BD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Визначити перший (останній) звук у слові, місце звуку у слові, кількість звуків у слові тощо.</w:t>
      </w:r>
    </w:p>
    <w:p w:rsidR="00892B12" w:rsidRPr="00892B12" w:rsidRDefault="00892B12" w:rsidP="002C00B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C00BD" w:rsidRDefault="00892B12" w:rsidP="002C00BD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ВПРАВИ ТА ІГРИ ДЛЯ ЗБАГАЧЕННЯ</w:t>
      </w:r>
    </w:p>
    <w:p w:rsidR="00892B12" w:rsidRPr="00892B12" w:rsidRDefault="00892B12" w:rsidP="002C00BD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СЛОВНИКОВОГО ЗАПАСУ:</w:t>
      </w:r>
    </w:p>
    <w:p w:rsidR="00892B12" w:rsidRPr="00892B12" w:rsidRDefault="00892B12" w:rsidP="002C00BD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Відгадування загадки.</w:t>
      </w:r>
    </w:p>
    <w:p w:rsidR="00892B12" w:rsidRPr="00892B12" w:rsidRDefault="00892B12" w:rsidP="002C00B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Педагог кидає м'яч - дитина ловить і повертає м'яч із відгадкою.</w:t>
      </w:r>
    </w:p>
    <w:p w:rsidR="00892B12" w:rsidRPr="00892B12" w:rsidRDefault="00892B12" w:rsidP="002C00BD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«Тварини та дитинчата» - закріплення назв, відпрацювання навички словотвору.</w:t>
      </w:r>
    </w:p>
    <w:p w:rsidR="00892B12" w:rsidRPr="00892B12" w:rsidRDefault="00892B12" w:rsidP="002C00B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Логопед кидає м'яч або мішечок, називаючи тварину. Дитина, стоячи на дошці, ловить м'яч і повертає його логопеду, називаючи дитинча.</w:t>
      </w:r>
    </w:p>
    <w:p w:rsidR="00892B12" w:rsidRPr="00892B12" w:rsidRDefault="00892B12" w:rsidP="002C00BD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«Скажи навпаки» - розширення словника антонімів.</w:t>
      </w:r>
    </w:p>
    <w:p w:rsidR="00892B12" w:rsidRPr="00892B12" w:rsidRDefault="00892B12" w:rsidP="002C00B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Логопед кидає м'яч або мішечок, називаючи слово. Дитина, стоячи на дошці та утримуючи рівновагу, ловить м'яч, і повертає його логопеду, називаючи слово, протилежне за значенням.</w:t>
      </w:r>
    </w:p>
    <w:p w:rsidR="00892B12" w:rsidRPr="00892B12" w:rsidRDefault="00892B12" w:rsidP="002C00BD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«Асоціації» – розширення словника, розвиток асоціативного мислення</w:t>
      </w:r>
    </w:p>
    <w:p w:rsidR="00892B12" w:rsidRPr="00892B12" w:rsidRDefault="00892B12" w:rsidP="002C00B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Логопед кидає м'яч чи мішечок, називаючи ознаку предмета. Наприклад, «червоний». Дитина, стоячи на дошці, ловить м'яч, і повертає його логопеду, називаючи предмет, який має цю ознаку. Наприклад, м'яч.</w:t>
      </w:r>
    </w:p>
    <w:p w:rsidR="00892B12" w:rsidRPr="00892B12" w:rsidRDefault="00892B12" w:rsidP="002C00BD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92B12" w:rsidRPr="00892B12" w:rsidRDefault="00892B12" w:rsidP="002C00BD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ІГРИ ДЛЯ РОЗВИТКУ ГРАМАТИЧНОЇ СТОРОНИ МОВЛЕННЯ:</w:t>
      </w:r>
    </w:p>
    <w:p w:rsidR="00892B12" w:rsidRPr="00892B12" w:rsidRDefault="00892B12" w:rsidP="002C00BD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«Один-багато» - утворення іменників множини називного та родового відмінків.</w:t>
      </w:r>
    </w:p>
    <w:p w:rsidR="00892B12" w:rsidRPr="00892B12" w:rsidRDefault="00892B12" w:rsidP="002C00B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Гра проводиться з </w:t>
      </w:r>
      <w:proofErr w:type="spellStart"/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м'ячем</w:t>
      </w:r>
      <w:proofErr w:type="spellEnd"/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або мішечком із піском. Дитина стоїть на дошці балансування. Педагог кидає йому м'яч і називає слово в однині. Дитина ловить м'яч, повертає його логопеду, називаючи слово у множині.</w:t>
      </w:r>
    </w:p>
    <w:p w:rsidR="00892B12" w:rsidRPr="00892B12" w:rsidRDefault="00892B12" w:rsidP="002C00BD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«Порахуй».</w:t>
      </w:r>
    </w:p>
    <w:p w:rsidR="00892B12" w:rsidRPr="00892B12" w:rsidRDefault="00892B12" w:rsidP="002C00B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Дитина стоїть на дошці балансування, утримуючи рівновагу. Логопед кидає м'яч, назвавши предмет, дитина повертає м'яч, назвавши, як звучатиме 1, 2 чи 5 предметів. При цьому можна підібрати слова на звук, що автоматизується, вирішуючи при цьому кілька корекційних завдань.</w:t>
      </w:r>
    </w:p>
    <w:p w:rsidR="00892B12" w:rsidRPr="00892B12" w:rsidRDefault="00892B12" w:rsidP="002C00BD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«Назви лагідно» - утворення слів із зменшено-пестливими суфіксами.</w:t>
      </w:r>
    </w:p>
    <w:p w:rsidR="00892B12" w:rsidRPr="00892B12" w:rsidRDefault="00892B12" w:rsidP="002C00B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Дитина стоїть на дошці балансування, утримуючи рівновагу. Логопед кидає м'яч, назвавши предмет, дитина повертає м'яч, назвавши слово зі </w:t>
      </w:r>
      <w:proofErr w:type="spellStart"/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зменшувально</w:t>
      </w:r>
      <w:proofErr w:type="spellEnd"/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-пестливим значенням.</w:t>
      </w:r>
    </w:p>
    <w:p w:rsidR="00892B12" w:rsidRPr="00892B12" w:rsidRDefault="00892B12" w:rsidP="002C00BD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«Чий, чия, чия»</w:t>
      </w:r>
    </w:p>
    <w:p w:rsidR="00892B12" w:rsidRPr="00892B12" w:rsidRDefault="00892B12" w:rsidP="002C00B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Дитина стоїть на дошці балансування, утримуючи рівновагу. Логопед кидає м'яч, ставить питання (наприклад: хвіст чий?), дитина повертає м'яч логопеду і відповідає, використовуючи присвійне прикметник (собачий, заячий і </w:t>
      </w:r>
      <w:proofErr w:type="spellStart"/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т.д</w:t>
      </w:r>
      <w:proofErr w:type="spellEnd"/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.).</w:t>
      </w:r>
    </w:p>
    <w:p w:rsidR="00892B12" w:rsidRPr="00892B12" w:rsidRDefault="00892B12" w:rsidP="002C00B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92B12" w:rsidRPr="00892B12" w:rsidRDefault="00892B12" w:rsidP="002C00B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ІГРИ ТА ВПРАВИ ДЛЯ РОЗВИТКУ ЗВ'ЯЗНОГО МОВЛЕННЯ:</w:t>
      </w:r>
    </w:p>
    <w:p w:rsidR="00892B12" w:rsidRPr="00892B12" w:rsidRDefault="00892B12" w:rsidP="002C00BD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«Відгадай» - опис предмета за суттєвими ознаками.</w:t>
      </w:r>
    </w:p>
    <w:p w:rsidR="00892B12" w:rsidRPr="00892B12" w:rsidRDefault="00892B12" w:rsidP="002C00B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Дитина, стоячи на балансувальній дошці, загадує загадку, описуючи предмет, називаючи його суттєві ознаки. Вкидає м'яч логопеду, педагог відгадує загадку.</w:t>
      </w:r>
    </w:p>
    <w:p w:rsidR="00892B12" w:rsidRPr="00892B12" w:rsidRDefault="00892B12" w:rsidP="002C00BD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Складання оповідання з серії  сюжетних картинок - розвиток уміння визначати послідовність, розвиток логічного мислення, зв'язного мовлення.</w:t>
      </w:r>
    </w:p>
    <w:p w:rsidR="00892B12" w:rsidRPr="00892B12" w:rsidRDefault="00892B12" w:rsidP="002C00B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Дитина на балансувальній дошці, напроти неї дошка для відбивання, де знаходяться сюжетні картинки. Дитині пропонується визначити першу картинку, вдарити в неї </w:t>
      </w:r>
      <w:proofErr w:type="spellStart"/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м'ячем</w:t>
      </w:r>
      <w:proofErr w:type="spellEnd"/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скласти розповідь про перший епізод. Потім другу картинку і </w:t>
      </w:r>
      <w:proofErr w:type="spellStart"/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тд</w:t>
      </w:r>
      <w:proofErr w:type="spellEnd"/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92B12" w:rsidRPr="00892B12" w:rsidRDefault="00892B12" w:rsidP="002C00BD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«Якби….»</w:t>
      </w:r>
    </w:p>
    <w:p w:rsidR="00892B12" w:rsidRPr="00892B12" w:rsidRDefault="00892B12" w:rsidP="002C00B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Дитина на дошці, що балансує, утримує рівновагу. Логопед пропонує пофантазувати на певні теми, що кидає м'яч дитині. Наприклад, тема «Якби я був чарівником…»</w:t>
      </w:r>
    </w:p>
    <w:p w:rsidR="00892B12" w:rsidRPr="00892B12" w:rsidRDefault="00892B12" w:rsidP="002C00BD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«Бо…» - вправа у вживанні складносурядних речень, розвиток мислення.</w:t>
      </w:r>
    </w:p>
    <w:p w:rsidR="00892B12" w:rsidRPr="00892B12" w:rsidRDefault="00892B12" w:rsidP="002C00B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B12">
        <w:rPr>
          <w:rFonts w:ascii="Times New Roman" w:eastAsia="Calibri" w:hAnsi="Times New Roman" w:cs="Times New Roman"/>
          <w:sz w:val="28"/>
          <w:szCs w:val="28"/>
          <w:lang w:val="uk-UA"/>
        </w:rPr>
        <w:t>Дитина на дошці, логопед ставить питання, кидає м'яч. Дитина має відповісти повним реченням та повернути м'яч. Наприклад: «Чому ти миєш руки?».</w:t>
      </w:r>
    </w:p>
    <w:p w:rsidR="00465F5C" w:rsidRDefault="00465F5C" w:rsidP="002C00BD">
      <w:pPr>
        <w:spacing w:line="360" w:lineRule="auto"/>
      </w:pPr>
    </w:p>
    <w:sectPr w:rsidR="0046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2E47"/>
    <w:multiLevelType w:val="hybridMultilevel"/>
    <w:tmpl w:val="0792D9AC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">
    <w:nsid w:val="1136054C"/>
    <w:multiLevelType w:val="hybridMultilevel"/>
    <w:tmpl w:val="69DC7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A406E"/>
    <w:multiLevelType w:val="hybridMultilevel"/>
    <w:tmpl w:val="F27C3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84B6C"/>
    <w:multiLevelType w:val="hybridMultilevel"/>
    <w:tmpl w:val="C124F7D4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1C8049D"/>
    <w:multiLevelType w:val="hybridMultilevel"/>
    <w:tmpl w:val="2FDA4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62002"/>
    <w:multiLevelType w:val="hybridMultilevel"/>
    <w:tmpl w:val="62C21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66AF7"/>
    <w:multiLevelType w:val="hybridMultilevel"/>
    <w:tmpl w:val="C8169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11C96"/>
    <w:multiLevelType w:val="hybridMultilevel"/>
    <w:tmpl w:val="C98EC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45AFE"/>
    <w:multiLevelType w:val="hybridMultilevel"/>
    <w:tmpl w:val="3678FF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AB6AC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FAAA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F81B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A51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E14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2F3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B613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E40D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9F097C"/>
    <w:multiLevelType w:val="hybridMultilevel"/>
    <w:tmpl w:val="F538F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623F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6CE3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04F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E65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24BE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703E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6AD2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56BF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6644F0"/>
    <w:multiLevelType w:val="hybridMultilevel"/>
    <w:tmpl w:val="BF5CB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F11C02"/>
    <w:multiLevelType w:val="hybridMultilevel"/>
    <w:tmpl w:val="56BCC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2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3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60"/>
    <w:rsid w:val="002C00BD"/>
    <w:rsid w:val="00311960"/>
    <w:rsid w:val="00465F5C"/>
    <w:rsid w:val="00473B16"/>
    <w:rsid w:val="00892B12"/>
    <w:rsid w:val="00944A4B"/>
    <w:rsid w:val="00B2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1321</Words>
  <Characters>7533</Characters>
  <Application>Microsoft Office Word</Application>
  <DocSecurity>0</DocSecurity>
  <Lines>62</Lines>
  <Paragraphs>17</Paragraphs>
  <ScaleCrop>false</ScaleCrop>
  <Company/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2024-01-12T19:55:00Z</dcterms:created>
  <dcterms:modified xsi:type="dcterms:W3CDTF">2024-01-15T15:09:00Z</dcterms:modified>
</cp:coreProperties>
</file>